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7618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235"/>
      </w:tblGrid>
      <w:tr w:rsidR="005F2969" w:rsidTr="005F2969">
        <w:tc>
          <w:tcPr>
            <w:tcW w:w="1668" w:type="dxa"/>
          </w:tcPr>
          <w:p w:rsidR="005F2969" w:rsidRPr="00B06EF9" w:rsidRDefault="005F2969" w:rsidP="005F2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EF9">
              <w:rPr>
                <w:rFonts w:ascii="Times New Roman" w:hAnsi="Times New Roman" w:cs="Times New Roman"/>
                <w:sz w:val="16"/>
                <w:szCs w:val="16"/>
              </w:rPr>
              <w:t>Sağ taraftaki kısım akademik kurul toplantısından sonra doldurulacaktır. Boş bırakınız.</w:t>
            </w:r>
          </w:p>
        </w:tc>
        <w:tc>
          <w:tcPr>
            <w:tcW w:w="2235" w:type="dxa"/>
          </w:tcPr>
          <w:p w:rsidR="005F2969" w:rsidRDefault="005F2969" w:rsidP="005F29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EF9">
              <w:rPr>
                <w:rFonts w:ascii="Times New Roman" w:hAnsi="Times New Roman" w:cs="Times New Roman"/>
                <w:b/>
                <w:sz w:val="16"/>
                <w:szCs w:val="16"/>
              </w:rPr>
              <w:t>Kurul Kararı Sonucu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6"/>
              <w:gridCol w:w="608"/>
              <w:gridCol w:w="486"/>
              <w:gridCol w:w="439"/>
            </w:tblGrid>
            <w:tr w:rsidR="005F2969" w:rsidTr="00DD6A86">
              <w:trPr>
                <w:trHeight w:val="388"/>
              </w:trPr>
              <w:tc>
                <w:tcPr>
                  <w:tcW w:w="429" w:type="dxa"/>
                  <w:vAlign w:val="center"/>
                </w:tcPr>
                <w:p w:rsidR="005F2969" w:rsidRDefault="005F2969" w:rsidP="00D421E4">
                  <w:pPr>
                    <w:framePr w:hSpace="141" w:wrap="around" w:vAnchor="text" w:hAnchor="page" w:x="7618" w:y="-5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1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" w:type="dxa"/>
                  <w:vAlign w:val="center"/>
                </w:tcPr>
                <w:p w:rsidR="005F2969" w:rsidRDefault="005F2969" w:rsidP="00D421E4">
                  <w:pPr>
                    <w:framePr w:hSpace="141" w:wrap="around" w:vAnchor="text" w:hAnchor="page" w:x="7618" w:y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Kabul</w:t>
                  </w:r>
                </w:p>
              </w:tc>
              <w:tc>
                <w:tcPr>
                  <w:tcW w:w="430" w:type="dxa"/>
                  <w:vAlign w:val="center"/>
                </w:tcPr>
                <w:p w:rsidR="005F2969" w:rsidRDefault="005F2969" w:rsidP="00D421E4">
                  <w:pPr>
                    <w:framePr w:hSpace="141" w:wrap="around" w:vAnchor="text" w:hAnchor="page" w:x="7618" w:y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42875" cy="152400"/>
                        <wp:effectExtent l="19050" t="0" r="9525" b="0"/>
                        <wp:docPr id="14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" w:type="dxa"/>
                  <w:vAlign w:val="center"/>
                </w:tcPr>
                <w:p w:rsidR="005F2969" w:rsidRDefault="005F2969" w:rsidP="00D421E4">
                  <w:pPr>
                    <w:framePr w:hSpace="141" w:wrap="around" w:vAnchor="text" w:hAnchor="page" w:x="7618" w:y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Ret</w:t>
                  </w:r>
                </w:p>
              </w:tc>
            </w:tr>
          </w:tbl>
          <w:p w:rsidR="005F2969" w:rsidRPr="00B06EF9" w:rsidRDefault="005F2969" w:rsidP="005F2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976" w:rsidRDefault="00EC3976" w:rsidP="00EC3976">
      <w:pPr>
        <w:spacing w:after="0" w:line="240" w:lineRule="auto"/>
        <w:jc w:val="center"/>
        <w:rPr>
          <w:rFonts w:ascii="Arial Black" w:hAnsi="Arial Black" w:cs="Times New Roman"/>
          <w:sz w:val="16"/>
          <w:szCs w:val="16"/>
        </w:rPr>
      </w:pPr>
    </w:p>
    <w:p w:rsidR="005F2969" w:rsidRDefault="005F2969" w:rsidP="00EC3976">
      <w:pPr>
        <w:spacing w:after="0" w:line="240" w:lineRule="auto"/>
        <w:jc w:val="center"/>
        <w:rPr>
          <w:rFonts w:ascii="Arial Black" w:hAnsi="Arial Black" w:cs="Times New Roman"/>
          <w:sz w:val="16"/>
          <w:szCs w:val="16"/>
        </w:rPr>
      </w:pPr>
    </w:p>
    <w:p w:rsidR="005F2969" w:rsidRDefault="005F2969" w:rsidP="00EC3976">
      <w:pPr>
        <w:spacing w:after="0" w:line="240" w:lineRule="auto"/>
        <w:jc w:val="center"/>
        <w:rPr>
          <w:rFonts w:ascii="Arial Black" w:hAnsi="Arial Black" w:cs="Times New Roman"/>
          <w:sz w:val="16"/>
          <w:szCs w:val="16"/>
        </w:rPr>
      </w:pPr>
    </w:p>
    <w:p w:rsidR="005F2969" w:rsidRDefault="005F2969" w:rsidP="00EC3976">
      <w:pPr>
        <w:spacing w:after="0" w:line="240" w:lineRule="auto"/>
        <w:jc w:val="center"/>
        <w:rPr>
          <w:rFonts w:ascii="Arial Black" w:hAnsi="Arial Black" w:cs="Times New Roman"/>
          <w:sz w:val="16"/>
          <w:szCs w:val="16"/>
        </w:rPr>
      </w:pPr>
    </w:p>
    <w:p w:rsidR="00D421E4" w:rsidRDefault="00D421E4" w:rsidP="00EC3976">
      <w:pPr>
        <w:spacing w:after="0" w:line="240" w:lineRule="auto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BİLGİSAYAR MÜHENDİSLİĞİ BÖLÜMÜ</w:t>
      </w:r>
    </w:p>
    <w:p w:rsidR="005F2969" w:rsidRPr="005F2969" w:rsidRDefault="005F2969" w:rsidP="00EC3976">
      <w:pPr>
        <w:spacing w:after="0" w:line="240" w:lineRule="auto"/>
        <w:jc w:val="center"/>
        <w:rPr>
          <w:rFonts w:ascii="Arial Black" w:hAnsi="Arial Black" w:cs="Times New Roman"/>
        </w:rPr>
      </w:pPr>
      <w:r w:rsidRPr="005F2969">
        <w:rPr>
          <w:rFonts w:ascii="Arial Black" w:hAnsi="Arial Black" w:cs="Times New Roman"/>
        </w:rPr>
        <w:t>ÖĞRENCİ PROJE ÖNERİ FORMU</w:t>
      </w:r>
    </w:p>
    <w:p w:rsidR="005F2969" w:rsidRPr="005F2969" w:rsidRDefault="005F2969" w:rsidP="00EC3976">
      <w:pPr>
        <w:spacing w:after="0" w:line="240" w:lineRule="auto"/>
        <w:jc w:val="center"/>
        <w:rPr>
          <w:rFonts w:ascii="Arial Black" w:hAnsi="Arial Black" w:cs="Times New Roman"/>
        </w:rPr>
      </w:pPr>
    </w:p>
    <w:tbl>
      <w:tblPr>
        <w:tblStyle w:val="TabloKlavuzu"/>
        <w:tblW w:w="10464" w:type="dxa"/>
        <w:tblInd w:w="108" w:type="dxa"/>
        <w:tblLook w:val="04A0"/>
      </w:tblPr>
      <w:tblGrid>
        <w:gridCol w:w="2535"/>
        <w:gridCol w:w="2643"/>
        <w:gridCol w:w="2643"/>
        <w:gridCol w:w="2643"/>
      </w:tblGrid>
      <w:tr w:rsidR="00B06EF9" w:rsidTr="004A2C85">
        <w:trPr>
          <w:trHeight w:hRule="exact" w:val="454"/>
        </w:trPr>
        <w:tc>
          <w:tcPr>
            <w:tcW w:w="2535" w:type="dxa"/>
            <w:vMerge w:val="restart"/>
          </w:tcPr>
          <w:p w:rsidR="00B06EF9" w:rsidRDefault="00B06EF9" w:rsidP="00B0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06EF9" w:rsidRDefault="00B06EF9" w:rsidP="00B0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Ekleyiniz</w:t>
            </w:r>
          </w:p>
        </w:tc>
        <w:tc>
          <w:tcPr>
            <w:tcW w:w="2643" w:type="dxa"/>
          </w:tcPr>
          <w:p w:rsidR="00B06EF9" w:rsidRPr="00B06EF9" w:rsidRDefault="00B06EF9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1. Öğrenci numarası</w:t>
            </w:r>
          </w:p>
        </w:tc>
        <w:tc>
          <w:tcPr>
            <w:tcW w:w="2643" w:type="dxa"/>
          </w:tcPr>
          <w:p w:rsidR="00B06EF9" w:rsidRPr="00B06EF9" w:rsidRDefault="00B06EF9" w:rsidP="00B0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. Öğrenci numarası</w:t>
            </w:r>
          </w:p>
        </w:tc>
        <w:tc>
          <w:tcPr>
            <w:tcW w:w="2643" w:type="dxa"/>
            <w:vMerge w:val="restart"/>
          </w:tcPr>
          <w:p w:rsidR="00B06EF9" w:rsidRDefault="00B06EF9" w:rsidP="00B0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06EF9" w:rsidRDefault="00B06EF9" w:rsidP="00B06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Ekleyiniz</w:t>
            </w:r>
          </w:p>
        </w:tc>
      </w:tr>
      <w:tr w:rsidR="00B06EF9" w:rsidTr="004A2C85">
        <w:trPr>
          <w:trHeight w:hRule="exact" w:val="454"/>
        </w:trPr>
        <w:tc>
          <w:tcPr>
            <w:tcW w:w="2535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B06EF9" w:rsidRPr="00B06EF9" w:rsidRDefault="00B06EF9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1.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adı-soyadı</w:t>
            </w:r>
          </w:p>
        </w:tc>
        <w:tc>
          <w:tcPr>
            <w:tcW w:w="2643" w:type="dxa"/>
          </w:tcPr>
          <w:p w:rsidR="00B06EF9" w:rsidRPr="00B06EF9" w:rsidRDefault="00B06EF9" w:rsidP="00B0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adı-soyadı</w:t>
            </w:r>
          </w:p>
        </w:tc>
        <w:tc>
          <w:tcPr>
            <w:tcW w:w="2643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EF9" w:rsidTr="004A2C85">
        <w:trPr>
          <w:trHeight w:hRule="exact" w:val="454"/>
        </w:trPr>
        <w:tc>
          <w:tcPr>
            <w:tcW w:w="2535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B06EF9" w:rsidRPr="00B06EF9" w:rsidRDefault="00B06EF9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1.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e-postası</w:t>
            </w:r>
          </w:p>
        </w:tc>
        <w:tc>
          <w:tcPr>
            <w:tcW w:w="2643" w:type="dxa"/>
          </w:tcPr>
          <w:p w:rsidR="00B06EF9" w:rsidRPr="00B06EF9" w:rsidRDefault="00B06EF9" w:rsidP="00B0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e-postası</w:t>
            </w:r>
          </w:p>
        </w:tc>
        <w:tc>
          <w:tcPr>
            <w:tcW w:w="2643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EF9" w:rsidTr="004A2C85">
        <w:trPr>
          <w:trHeight w:hRule="exact" w:val="454"/>
        </w:trPr>
        <w:tc>
          <w:tcPr>
            <w:tcW w:w="2535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B06EF9" w:rsidRPr="00B06EF9" w:rsidRDefault="00B06EF9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1.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proofErr w:type="gramEnd"/>
          </w:p>
        </w:tc>
        <w:tc>
          <w:tcPr>
            <w:tcW w:w="2643" w:type="dxa"/>
          </w:tcPr>
          <w:p w:rsidR="00B06EF9" w:rsidRPr="00B06EF9" w:rsidRDefault="00B06EF9" w:rsidP="00B0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EF9">
              <w:rPr>
                <w:rFonts w:ascii="Times New Roman" w:hAnsi="Times New Roman" w:cs="Times New Roman"/>
                <w:sz w:val="20"/>
                <w:szCs w:val="20"/>
              </w:rPr>
              <w:t>.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proofErr w:type="gramEnd"/>
          </w:p>
        </w:tc>
        <w:tc>
          <w:tcPr>
            <w:tcW w:w="2643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EF9" w:rsidTr="004A2C85">
        <w:trPr>
          <w:trHeight w:hRule="exact" w:val="454"/>
        </w:trPr>
        <w:tc>
          <w:tcPr>
            <w:tcW w:w="2535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B06EF9" w:rsidRPr="00B06EF9" w:rsidRDefault="00B06EF9" w:rsidP="00EC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643" w:type="dxa"/>
          </w:tcPr>
          <w:p w:rsidR="00B06EF9" w:rsidRDefault="00B06EF9" w:rsidP="00B0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643" w:type="dxa"/>
            <w:vMerge/>
          </w:tcPr>
          <w:p w:rsidR="00B06EF9" w:rsidRDefault="00B06EF9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6EF9" w:rsidRDefault="00B06EF9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16"/>
        <w:gridCol w:w="3524"/>
        <w:gridCol w:w="3524"/>
      </w:tblGrid>
      <w:tr w:rsidR="00B06EF9" w:rsidTr="0080712C">
        <w:tc>
          <w:tcPr>
            <w:tcW w:w="3416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005972"/>
              <w:placeholder>
                <w:docPart w:val="5D9CB7B72FFF4A2FA04187FE4A938BD2"/>
              </w:placeholder>
              <w:dropDownList>
                <w:listItem w:displayText="Önceki Dönemden Devam Projesi" w:value="Önceki Dönemden Devam Projesi"/>
                <w:listItem w:displayText="Yeni Proje (Öğrenci Önerisinden)" w:value="Yeni Proje (Öğrenci Önerisinden)"/>
                <w:listItem w:displayText="Yeni Proje (Akademisyen Önerisinden)" w:value="Yeni Proje (Akademisyen Önerisinden)"/>
              </w:dropDownList>
            </w:sdtPr>
            <w:sdtContent>
              <w:p w:rsidR="00B06EF9" w:rsidRPr="0080712C" w:rsidRDefault="0080712C" w:rsidP="00EC39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Önceki Dönemden Devam Projesi</w:t>
                </w:r>
              </w:p>
            </w:sdtContent>
          </w:sdt>
        </w:tc>
        <w:tc>
          <w:tcPr>
            <w:tcW w:w="352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136896"/>
              <w:placeholder>
                <w:docPart w:val="D066F3B318F14495AFEE46C7FB868FA9"/>
              </w:placeholder>
              <w:dropDownList>
                <w:listItem w:displayText="Proje türünü seçin" w:value="Proje türünü seçin"/>
                <w:listItem w:displayText="Bilgisayar (Ara) Projesi" w:value="Bilgisayar (Ara) Projesi"/>
                <w:listItem w:displayText="Bitirme Projesi" w:value="Bitirme Projesi"/>
              </w:dropDownList>
            </w:sdtPr>
            <w:sdtContent>
              <w:p w:rsidR="00B06EF9" w:rsidRPr="0080712C" w:rsidRDefault="0080712C" w:rsidP="00EC397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22FA">
                  <w:rPr>
                    <w:rFonts w:ascii="Times New Roman" w:hAnsi="Times New Roman" w:cs="Times New Roman"/>
                    <w:sz w:val="20"/>
                    <w:szCs w:val="20"/>
                  </w:rPr>
                  <w:t>Bilgisayar (Ara) Projesi</w:t>
                </w:r>
              </w:p>
            </w:sdtContent>
          </w:sdt>
        </w:tc>
        <w:tc>
          <w:tcPr>
            <w:tcW w:w="3524" w:type="dxa"/>
          </w:tcPr>
          <w:p w:rsidR="00B06EF9" w:rsidRDefault="0080712C" w:rsidP="00EC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2FA">
              <w:rPr>
                <w:rFonts w:ascii="Times New Roman" w:hAnsi="Times New Roman" w:cs="Times New Roman"/>
                <w:sz w:val="20"/>
                <w:szCs w:val="20"/>
              </w:rPr>
              <w:t>Öğretim Üyesi Adı</w:t>
            </w:r>
          </w:p>
        </w:tc>
      </w:tr>
    </w:tbl>
    <w:p w:rsidR="00B06EF9" w:rsidRDefault="00B06EF9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379B" w:rsidRDefault="00C7379B" w:rsidP="00C7379B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EC3976">
        <w:rPr>
          <w:rFonts w:ascii="Arial Black" w:hAnsi="Arial Black" w:cs="Times New Roman"/>
          <w:sz w:val="24"/>
          <w:szCs w:val="24"/>
        </w:rPr>
        <w:t>Proje İsmini Yazınız</w:t>
      </w:r>
    </w:p>
    <w:p w:rsidR="00312876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Hedefleri: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  <w:r w:rsidRPr="00C7379B">
        <w:rPr>
          <w:rFonts w:ascii="Times New Roman" w:hAnsi="Times New Roman" w:cs="Times New Roman"/>
          <w:sz w:val="18"/>
          <w:szCs w:val="18"/>
        </w:rPr>
        <w:t>Projenin Hedeflerini Yazınız (en fazla 7 satır)</w:t>
      </w: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Kapsamı</w:t>
      </w:r>
      <w:r w:rsidR="00B06EF9">
        <w:rPr>
          <w:rFonts w:ascii="Times New Roman" w:hAnsi="Times New Roman" w:cs="Times New Roman"/>
          <w:b/>
          <w:sz w:val="20"/>
          <w:szCs w:val="20"/>
        </w:rPr>
        <w:t>/Yöntemler</w:t>
      </w:r>
      <w:r w:rsidRPr="001C22FA">
        <w:rPr>
          <w:rFonts w:ascii="Times New Roman" w:hAnsi="Times New Roman" w:cs="Times New Roman"/>
          <w:b/>
          <w:sz w:val="20"/>
          <w:szCs w:val="20"/>
        </w:rPr>
        <w:t>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  <w:r w:rsidRPr="00C7379B">
        <w:rPr>
          <w:rFonts w:ascii="Times New Roman" w:hAnsi="Times New Roman" w:cs="Times New Roman"/>
          <w:sz w:val="18"/>
          <w:szCs w:val="18"/>
        </w:rPr>
        <w:t xml:space="preserve">Projenizin </w:t>
      </w:r>
      <w:r w:rsidR="00B06EF9" w:rsidRPr="00C7379B">
        <w:rPr>
          <w:rFonts w:ascii="Times New Roman" w:hAnsi="Times New Roman" w:cs="Times New Roman"/>
          <w:sz w:val="18"/>
          <w:szCs w:val="18"/>
        </w:rPr>
        <w:t>kapsamını/kullanılacak yöntemleri yazınız. En az 100 en fazla 300 kelime yazmalısınız.</w:t>
      </w:r>
    </w:p>
    <w:p w:rsidR="00462025" w:rsidRPr="00C7379B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462025" w:rsidRDefault="00462025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Default="005F2969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Default="005F2969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Default="005F2969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Default="005F2969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Default="005F2969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5F2969" w:rsidRPr="00C7379B" w:rsidRDefault="005F2969" w:rsidP="005F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Times New Roman" w:hAnsi="Times New Roman" w:cs="Times New Roman"/>
          <w:sz w:val="18"/>
          <w:szCs w:val="18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2FA">
        <w:rPr>
          <w:rFonts w:ascii="Times New Roman" w:hAnsi="Times New Roman" w:cs="Times New Roman"/>
          <w:b/>
          <w:sz w:val="20"/>
          <w:szCs w:val="20"/>
        </w:rPr>
        <w:t>Proje Çıktıları:</w:t>
      </w:r>
    </w:p>
    <w:p w:rsidR="001C22FA" w:rsidRP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  <w:r w:rsidRPr="00C7379B">
        <w:rPr>
          <w:rFonts w:ascii="Times New Roman" w:hAnsi="Times New Roman" w:cs="Times New Roman"/>
          <w:sz w:val="18"/>
          <w:szCs w:val="18"/>
        </w:rPr>
        <w:t xml:space="preserve">Projenizin Ölçülebilir Çıktılarını Yazınız </w:t>
      </w: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1C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84"/>
        <w:rPr>
          <w:rFonts w:ascii="Times New Roman" w:hAnsi="Times New Roman" w:cs="Times New Roman"/>
          <w:sz w:val="18"/>
          <w:szCs w:val="18"/>
        </w:rPr>
      </w:pPr>
    </w:p>
    <w:p w:rsidR="001C22FA" w:rsidRPr="00C7379B" w:rsidRDefault="001C22FA" w:rsidP="005F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Times New Roman" w:hAnsi="Times New Roman" w:cs="Times New Roman"/>
          <w:sz w:val="18"/>
          <w:szCs w:val="18"/>
        </w:rPr>
      </w:pPr>
    </w:p>
    <w:p w:rsidR="001C22FA" w:rsidRDefault="001C22FA" w:rsidP="00EC3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108" w:type="dxa"/>
        <w:tblLayout w:type="fixed"/>
        <w:tblLook w:val="04A0"/>
      </w:tblPr>
      <w:tblGrid>
        <w:gridCol w:w="1566"/>
        <w:gridCol w:w="1626"/>
        <w:gridCol w:w="1911"/>
        <w:gridCol w:w="236"/>
        <w:gridCol w:w="1632"/>
        <w:gridCol w:w="1610"/>
        <w:gridCol w:w="1909"/>
      </w:tblGrid>
      <w:tr w:rsidR="0080712C" w:rsidRPr="0080712C" w:rsidTr="006B2A1A"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80712C" w:rsidRPr="0080712C" w:rsidRDefault="0080712C" w:rsidP="00807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1. Öğrencinin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amamladığı/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evam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den Bilgisayar (Ara)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roje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dı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2C" w:rsidRPr="0080712C" w:rsidRDefault="0080712C" w:rsidP="00462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tcBorders>
              <w:left w:val="single" w:sz="4" w:space="0" w:color="auto"/>
            </w:tcBorders>
          </w:tcPr>
          <w:p w:rsidR="0080712C" w:rsidRPr="0080712C" w:rsidRDefault="0080712C" w:rsidP="00462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. Öğrencinin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amamladığı/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evam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den Bilgisayar (Ara)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 xml:space="preserve">roje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dı</w:t>
            </w:r>
          </w:p>
        </w:tc>
      </w:tr>
      <w:tr w:rsidR="0080712C" w:rsidTr="0080712C">
        <w:tc>
          <w:tcPr>
            <w:tcW w:w="1566" w:type="dxa"/>
          </w:tcPr>
          <w:p w:rsidR="0080712C" w:rsidRPr="0080712C" w:rsidRDefault="0080712C" w:rsidP="00462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1. Öğrenci İsmi</w:t>
            </w:r>
          </w:p>
        </w:tc>
        <w:tc>
          <w:tcPr>
            <w:tcW w:w="1626" w:type="dxa"/>
          </w:tcPr>
          <w:p w:rsidR="0080712C" w:rsidRPr="0080712C" w:rsidRDefault="0080712C" w:rsidP="00462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2. Öğrenci İsmi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0712C" w:rsidRPr="0080712C" w:rsidRDefault="0080712C" w:rsidP="00462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Öğretim Üyesi Adı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2C" w:rsidRPr="0080712C" w:rsidRDefault="0080712C" w:rsidP="00087D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0712C" w:rsidRPr="0080712C" w:rsidRDefault="0080712C" w:rsidP="0008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1. Öğrenci İsmi</w:t>
            </w:r>
          </w:p>
        </w:tc>
        <w:tc>
          <w:tcPr>
            <w:tcW w:w="1610" w:type="dxa"/>
          </w:tcPr>
          <w:p w:rsidR="0080712C" w:rsidRPr="0080712C" w:rsidRDefault="0080712C" w:rsidP="0008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2. Öğrenci İsmi</w:t>
            </w:r>
          </w:p>
        </w:tc>
        <w:tc>
          <w:tcPr>
            <w:tcW w:w="1909" w:type="dxa"/>
          </w:tcPr>
          <w:p w:rsidR="0080712C" w:rsidRPr="0080712C" w:rsidRDefault="0080712C" w:rsidP="0008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2C">
              <w:rPr>
                <w:rFonts w:ascii="Times New Roman" w:hAnsi="Times New Roman" w:cs="Times New Roman"/>
                <w:sz w:val="18"/>
                <w:szCs w:val="18"/>
              </w:rPr>
              <w:t>Öğretim Üyesi Adı</w:t>
            </w:r>
          </w:p>
        </w:tc>
      </w:tr>
    </w:tbl>
    <w:p w:rsidR="0080712C" w:rsidRDefault="0080712C" w:rsidP="00462025">
      <w:pPr>
        <w:spacing w:after="0" w:line="240" w:lineRule="auto"/>
        <w:rPr>
          <w:rFonts w:ascii="Times New Roman" w:hAnsi="Times New Roman" w:cs="Times New Roman"/>
        </w:rPr>
      </w:pPr>
    </w:p>
    <w:p w:rsidR="001C22FA" w:rsidRDefault="0080712C" w:rsidP="00462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12C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42875" cy="152400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12C">
        <w:rPr>
          <w:rFonts w:ascii="Times New Roman" w:hAnsi="Times New Roman" w:cs="Times New Roman"/>
          <w:sz w:val="20"/>
          <w:szCs w:val="20"/>
        </w:rPr>
        <w:t>Tarafımdan yürütülmesi uygun görülmüştür</w:t>
      </w:r>
      <w:r>
        <w:rPr>
          <w:rFonts w:ascii="Times New Roman" w:hAnsi="Times New Roman" w:cs="Times New Roman"/>
          <w:sz w:val="20"/>
          <w:szCs w:val="20"/>
        </w:rPr>
        <w:tab/>
      </w:r>
      <w:r w:rsidRPr="0080712C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42875" cy="15240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Atanacak danışman t</w:t>
      </w:r>
      <w:r w:rsidRPr="0080712C">
        <w:rPr>
          <w:rFonts w:ascii="Times New Roman" w:hAnsi="Times New Roman" w:cs="Times New Roman"/>
          <w:sz w:val="20"/>
          <w:szCs w:val="20"/>
        </w:rPr>
        <w:t>arafı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80712C">
        <w:rPr>
          <w:rFonts w:ascii="Times New Roman" w:hAnsi="Times New Roman" w:cs="Times New Roman"/>
          <w:sz w:val="20"/>
          <w:szCs w:val="20"/>
        </w:rPr>
        <w:t>dan yürütülmesi uygun görülmüştür</w:t>
      </w:r>
    </w:p>
    <w:p w:rsidR="0080712C" w:rsidRPr="0080712C" w:rsidRDefault="0080712C" w:rsidP="00462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6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</w:tblGrid>
      <w:tr w:rsidR="005F2969" w:rsidRPr="001C22FA" w:rsidTr="00CF3E22">
        <w:trPr>
          <w:trHeight w:val="2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22" w:rsidRPr="001C22FA" w:rsidRDefault="00CF3E22" w:rsidP="00CF3E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Öğretim Üyesi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İmzası</w:t>
            </w:r>
          </w:p>
        </w:tc>
      </w:tr>
    </w:tbl>
    <w:p w:rsidR="00CF3E22" w:rsidRPr="001C22FA" w:rsidRDefault="00CF3E22" w:rsidP="00462025">
      <w:pPr>
        <w:spacing w:after="0" w:line="240" w:lineRule="auto"/>
        <w:rPr>
          <w:rFonts w:ascii="Times New Roman" w:hAnsi="Times New Roman" w:cs="Times New Roman"/>
        </w:rPr>
      </w:pPr>
    </w:p>
    <w:sectPr w:rsidR="00CF3E22" w:rsidRPr="001C22FA" w:rsidSect="00CF3E22">
      <w:headerReference w:type="default" r:id="rId7"/>
      <w:footerReference w:type="default" r:id="rId8"/>
      <w:pgSz w:w="11906" w:h="16838"/>
      <w:pgMar w:top="567" w:right="737" w:bottom="851" w:left="73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53" w:rsidRDefault="00737B53" w:rsidP="00462025">
      <w:pPr>
        <w:spacing w:after="0" w:line="240" w:lineRule="auto"/>
      </w:pPr>
      <w:r>
        <w:separator/>
      </w:r>
    </w:p>
  </w:endnote>
  <w:endnote w:type="continuationSeparator" w:id="0">
    <w:p w:rsidR="00737B53" w:rsidRDefault="00737B53" w:rsidP="004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5" w:rsidRDefault="00B06EF9">
    <w:pPr>
      <w:pStyle w:val="Altbilgi"/>
    </w:pPr>
    <w:r>
      <w:t>Form</w:t>
    </w:r>
    <w:r w:rsidR="005F2969">
      <w:t xml:space="preserve"> No: FR-1140; Revizyon Tarihi: 19.09.2016; Revizyon No: 00</w:t>
    </w:r>
  </w:p>
  <w:p w:rsidR="00462025" w:rsidRDefault="00462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53" w:rsidRDefault="00737B53" w:rsidP="00462025">
      <w:pPr>
        <w:spacing w:after="0" w:line="240" w:lineRule="auto"/>
      </w:pPr>
      <w:r>
        <w:separator/>
      </w:r>
    </w:p>
  </w:footnote>
  <w:footnote w:type="continuationSeparator" w:id="0">
    <w:p w:rsidR="00737B53" w:rsidRDefault="00737B53" w:rsidP="0046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69" w:rsidRDefault="005F2969" w:rsidP="005F2969">
    <w:pPr>
      <w:framePr w:hSpace="180" w:wrap="auto" w:vAnchor="text" w:hAnchor="page" w:x="1141" w:y="1"/>
      <w:rPr>
        <w:b/>
        <w:noProof/>
        <w:sz w:val="28"/>
      </w:rPr>
    </w:pPr>
    <w:bookmarkStart w:id="0" w:name="OLE_LINK125"/>
    <w:bookmarkStart w:id="1" w:name="OLE_LINK126"/>
    <w:bookmarkStart w:id="2" w:name="OLE_LINK143"/>
    <w:r>
      <w:rPr>
        <w:b/>
        <w:noProof/>
        <w:lang w:eastAsia="tr-TR"/>
      </w:rPr>
      <w:drawing>
        <wp:inline distT="0" distB="0" distL="0" distR="0">
          <wp:extent cx="666750" cy="733425"/>
          <wp:effectExtent l="19050" t="0" r="0" b="0"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969" w:rsidRPr="00AB3BA1" w:rsidRDefault="005F2969" w:rsidP="005F2969">
    <w:pPr>
      <w:pStyle w:val="Balk1"/>
      <w:jc w:val="center"/>
      <w:rPr>
        <w:sz w:val="22"/>
        <w:szCs w:val="22"/>
      </w:rPr>
    </w:pPr>
    <w:bookmarkStart w:id="3" w:name="OLE_LINK144"/>
    <w:bookmarkStart w:id="4" w:name="OLE_LINK145"/>
    <w:bookmarkStart w:id="5" w:name="OLE_LINK146"/>
    <w:bookmarkEnd w:id="0"/>
    <w:bookmarkEnd w:id="1"/>
    <w:bookmarkEnd w:id="2"/>
    <w:r w:rsidRPr="00AB3BA1">
      <w:rPr>
        <w:sz w:val="22"/>
        <w:szCs w:val="22"/>
      </w:rPr>
      <w:t>ELEKTRİK-ELEKTRONİK FAKÜLTESİ</w:t>
    </w:r>
  </w:p>
  <w:p w:rsidR="005F2969" w:rsidRPr="00AB3BA1" w:rsidRDefault="005F2969" w:rsidP="005F2969">
    <w:pPr>
      <w:jc w:val="center"/>
      <w:rPr>
        <w:b/>
      </w:rPr>
    </w:pPr>
    <w:r w:rsidRPr="00AB3BA1">
      <w:rPr>
        <w:b/>
      </w:rPr>
      <w:t>BİLGİSAYAR MÜHENDİSLİĞİ BÖLÜMÜ</w:t>
    </w:r>
  </w:p>
  <w:bookmarkEnd w:id="3"/>
  <w:bookmarkEnd w:id="4"/>
  <w:bookmarkEnd w:id="5"/>
  <w:p w:rsidR="005F2969" w:rsidRDefault="005F296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AE1"/>
    <w:rsid w:val="00004481"/>
    <w:rsid w:val="001C22FA"/>
    <w:rsid w:val="002C50D5"/>
    <w:rsid w:val="00312876"/>
    <w:rsid w:val="00462025"/>
    <w:rsid w:val="004A2C85"/>
    <w:rsid w:val="004C36A7"/>
    <w:rsid w:val="0050029D"/>
    <w:rsid w:val="00571F08"/>
    <w:rsid w:val="005C26BB"/>
    <w:rsid w:val="005F2969"/>
    <w:rsid w:val="00610AE1"/>
    <w:rsid w:val="006D1AC8"/>
    <w:rsid w:val="00737B53"/>
    <w:rsid w:val="0080712C"/>
    <w:rsid w:val="008E0634"/>
    <w:rsid w:val="00B06EF9"/>
    <w:rsid w:val="00C7379B"/>
    <w:rsid w:val="00CF3E22"/>
    <w:rsid w:val="00D421E4"/>
    <w:rsid w:val="00D91A61"/>
    <w:rsid w:val="00DB3D49"/>
    <w:rsid w:val="00EC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1"/>
  </w:style>
  <w:style w:type="paragraph" w:styleId="Balk1">
    <w:name w:val="heading 1"/>
    <w:basedOn w:val="Normal"/>
    <w:next w:val="Normal"/>
    <w:link w:val="Balk1Char"/>
    <w:uiPriority w:val="9"/>
    <w:qFormat/>
    <w:rsid w:val="005F29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8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C3976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4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2025"/>
  </w:style>
  <w:style w:type="paragraph" w:styleId="Altbilgi">
    <w:name w:val="footer"/>
    <w:basedOn w:val="Normal"/>
    <w:link w:val="AltbilgiChar"/>
    <w:uiPriority w:val="99"/>
    <w:unhideWhenUsed/>
    <w:rsid w:val="0046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2025"/>
  </w:style>
  <w:style w:type="character" w:customStyle="1" w:styleId="Balk1Char">
    <w:name w:val="Başlık 1 Char"/>
    <w:basedOn w:val="VarsaylanParagrafYazTipi"/>
    <w:link w:val="Balk1"/>
    <w:uiPriority w:val="9"/>
    <w:rsid w:val="005F29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6F3B318F14495AFEE46C7FB868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208603-A01A-444C-9A98-B5902A3A7478}"/>
      </w:docPartPr>
      <w:docPartBody>
        <w:p w:rsidR="0043061F" w:rsidRDefault="004A3B39" w:rsidP="004A3B39">
          <w:pPr>
            <w:pStyle w:val="D066F3B318F14495AFEE46C7FB868FA9"/>
          </w:pPr>
          <w:r w:rsidRPr="00087A12">
            <w:rPr>
              <w:rStyle w:val="YerTutucuMetni"/>
            </w:rPr>
            <w:t>Bir öğe seçin.</w:t>
          </w:r>
        </w:p>
      </w:docPartBody>
    </w:docPart>
    <w:docPart>
      <w:docPartPr>
        <w:name w:val="5D9CB7B72FFF4A2FA04187FE4A938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160EE-27A0-4E21-A661-E008CB14FF49}"/>
      </w:docPartPr>
      <w:docPartBody>
        <w:p w:rsidR="0043061F" w:rsidRDefault="004A3B39" w:rsidP="004A3B39">
          <w:pPr>
            <w:pStyle w:val="5D9CB7B72FFF4A2FA04187FE4A938BD2"/>
          </w:pPr>
          <w:r w:rsidRPr="00087A1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CF06B0"/>
    <w:rsid w:val="0043061F"/>
    <w:rsid w:val="004A3B39"/>
    <w:rsid w:val="005A64EB"/>
    <w:rsid w:val="00C05DCF"/>
    <w:rsid w:val="00CF06B0"/>
    <w:rsid w:val="00F5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A3B39"/>
    <w:rPr>
      <w:color w:val="808080"/>
    </w:rPr>
  </w:style>
  <w:style w:type="paragraph" w:customStyle="1" w:styleId="DFEFA24CEC764CBFAEC2F17216BBCE14">
    <w:name w:val="DFEFA24CEC764CBFAEC2F17216BBCE14"/>
    <w:rsid w:val="00CF06B0"/>
  </w:style>
  <w:style w:type="paragraph" w:customStyle="1" w:styleId="245A81C8ABCF43E0A151F9C0D2F9E7C2">
    <w:name w:val="245A81C8ABCF43E0A151F9C0D2F9E7C2"/>
    <w:rsid w:val="00CF06B0"/>
  </w:style>
  <w:style w:type="paragraph" w:customStyle="1" w:styleId="AD976513FD5040BF9F98E024D55138C1">
    <w:name w:val="AD976513FD5040BF9F98E024D55138C1"/>
    <w:rsid w:val="00CF06B0"/>
  </w:style>
  <w:style w:type="paragraph" w:customStyle="1" w:styleId="21322DE6B5CB485F92EC65D02CA85DAB">
    <w:name w:val="21322DE6B5CB485F92EC65D02CA85DAB"/>
    <w:rsid w:val="00CF06B0"/>
  </w:style>
  <w:style w:type="paragraph" w:customStyle="1" w:styleId="2551A6FEF7084CA3BE6ABAA86D877604">
    <w:name w:val="2551A6FEF7084CA3BE6ABAA86D877604"/>
    <w:rsid w:val="00CF06B0"/>
  </w:style>
  <w:style w:type="paragraph" w:customStyle="1" w:styleId="0DFC23ADF7394AABB67985E955F01453">
    <w:name w:val="0DFC23ADF7394AABB67985E955F01453"/>
    <w:rsid w:val="00CF06B0"/>
  </w:style>
  <w:style w:type="paragraph" w:customStyle="1" w:styleId="8567C255F4B34A22BAC111FA726E9F0B">
    <w:name w:val="8567C255F4B34A22BAC111FA726E9F0B"/>
    <w:rsid w:val="00CF06B0"/>
  </w:style>
  <w:style w:type="paragraph" w:customStyle="1" w:styleId="CA7F61C68AEA4963B905B42057B15D1E">
    <w:name w:val="CA7F61C68AEA4963B905B42057B15D1E"/>
    <w:rsid w:val="004A3B39"/>
  </w:style>
  <w:style w:type="paragraph" w:customStyle="1" w:styleId="D066F3B318F14495AFEE46C7FB868FA9">
    <w:name w:val="D066F3B318F14495AFEE46C7FB868FA9"/>
    <w:rsid w:val="004A3B39"/>
  </w:style>
  <w:style w:type="paragraph" w:customStyle="1" w:styleId="5D9CB7B72FFF4A2FA04187FE4A938BD2">
    <w:name w:val="5D9CB7B72FFF4A2FA04187FE4A938BD2"/>
    <w:rsid w:val="004A3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KALITE01</cp:lastModifiedBy>
  <cp:revision>9</cp:revision>
  <cp:lastPrinted>2016-08-09T11:22:00Z</cp:lastPrinted>
  <dcterms:created xsi:type="dcterms:W3CDTF">2016-08-09T09:37:00Z</dcterms:created>
  <dcterms:modified xsi:type="dcterms:W3CDTF">2016-09-19T11:32:00Z</dcterms:modified>
</cp:coreProperties>
</file>